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DA" w:rsidRPr="008C463D" w:rsidRDefault="004E20DA" w:rsidP="004E20DA">
      <w:pPr>
        <w:widowControl/>
        <w:shd w:val="clear" w:color="auto" w:fill="FFFFFF"/>
        <w:tabs>
          <w:tab w:val="left" w:pos="1060"/>
        </w:tabs>
        <w:spacing w:line="360" w:lineRule="auto"/>
        <w:jc w:val="left"/>
        <w:rPr>
          <w:rFonts w:ascii="宋体" w:cs="宋体"/>
          <w:kern w:val="0"/>
          <w:sz w:val="30"/>
          <w:szCs w:val="30"/>
        </w:rPr>
      </w:pPr>
      <w:r w:rsidRPr="008F5F82"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宋体" w:hAnsi="宋体" w:cs="宋体"/>
          <w:kern w:val="0"/>
          <w:sz w:val="30"/>
          <w:szCs w:val="30"/>
        </w:rPr>
        <w:t>4</w:t>
      </w:r>
      <w:r w:rsidRPr="008F5F82"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4E20DA" w:rsidRDefault="004E20DA" w:rsidP="004E20D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413A0E"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成都理工大学大学生合唱比赛指定曲目</w:t>
      </w:r>
      <w:r w:rsidRPr="00413A0E">
        <w:rPr>
          <w:rFonts w:ascii="黑体" w:eastAsia="黑体" w:hAnsi="Calibri" w:cs="仿宋_GB2312"/>
          <w:b/>
          <w:kern w:val="0"/>
          <w:sz w:val="32"/>
          <w:szCs w:val="32"/>
        </w:rPr>
        <w:t xml:space="preserve"> </w:t>
      </w:r>
      <w:r w:rsidRPr="00C81CB7">
        <w:rPr>
          <w:rFonts w:ascii="黑体" w:eastAsia="黑体" w:hAnsi="黑体" w:hint="eastAsia"/>
          <w:sz w:val="32"/>
          <w:szCs w:val="32"/>
        </w:rPr>
        <w:t>（</w:t>
      </w:r>
      <w:r w:rsidRPr="00C81CB7">
        <w:rPr>
          <w:rFonts w:ascii="黑体" w:eastAsia="黑体" w:hAnsi="黑体"/>
          <w:sz w:val="32"/>
          <w:szCs w:val="32"/>
        </w:rPr>
        <w:t xml:space="preserve">60 </w:t>
      </w:r>
      <w:r w:rsidRPr="00C81CB7">
        <w:rPr>
          <w:rFonts w:ascii="黑体" w:eastAsia="黑体" w:hAnsi="黑体" w:hint="eastAsia"/>
          <w:sz w:val="32"/>
          <w:szCs w:val="32"/>
        </w:rPr>
        <w:t>首）</w:t>
      </w:r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969"/>
        <w:gridCol w:w="850"/>
        <w:gridCol w:w="3686"/>
      </w:tblGrid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歌曲名称</w:t>
            </w:r>
            <w:r w:rsidRPr="00AA4844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歌曲名称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《祖国颂》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31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《大漠之夜》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《爱我中华》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32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《美丽的草原我的家》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《唱支山歌给党听》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33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《掀起你的盖头来》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《我爱您中国》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34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《阿拉木汗》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《英雄们战胜大渡河》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35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《红梅赞》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《放下三棒鼓，扛起红缨枪》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36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《山楂树》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《我和我的祖国》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37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《在银色的月光下》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《今天是你的生日我的中国》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38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《青春舞曲》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《我们走在大路上》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39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《茉莉花》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10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《五月的鲜花》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40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《半个月亮爬上来</w:t>
            </w:r>
            <w:r w:rsidRPr="00AA484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A4844">
              <w:rPr>
                <w:rFonts w:ascii="宋体" w:hAnsi="宋体" w:hint="eastAsia"/>
                <w:sz w:val="28"/>
                <w:szCs w:val="28"/>
              </w:rPr>
              <w:t>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《星星索》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41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《共筑</w:t>
            </w:r>
            <w:r>
              <w:rPr>
                <w:rFonts w:ascii="宋体" w:hAnsi="宋体"/>
                <w:sz w:val="28"/>
                <w:szCs w:val="28"/>
              </w:rPr>
              <w:t>中国梦</w:t>
            </w:r>
            <w:r w:rsidRPr="00AA4844">
              <w:rPr>
                <w:rFonts w:ascii="宋体" w:hAnsi="宋体" w:hint="eastAsia"/>
                <w:sz w:val="28"/>
                <w:szCs w:val="28"/>
              </w:rPr>
              <w:t>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12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《长城谣》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42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《远方的客人请你留下来》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13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《毕业歌》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43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《飞来的花瓣瓣》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14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《党啊亲爱的妈妈》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44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《在太行山上》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15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《在希望的田野上》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45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《游击队歌》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16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《歌唱祖国》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46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《弯弯的月亮》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17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《牧歌》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47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《雪绒花》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18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《共产党好，共产党亲》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48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《歌八百壮士》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19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《钢铁是怎样炼成的》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49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《大海啊故乡》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lastRenderedPageBreak/>
              <w:t>20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《小路》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50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《梭罗河》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21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《共青团之歌》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51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《救亡进行曲》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22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《海港之歌》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52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《过雪山草地》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23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《同一首歌》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53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《松花江上》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24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《乌苏里船歌》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54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《到吴起镇》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25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《长江之歌》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55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《黄水谣》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26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《四渡赤水出奇兵》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56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《保卫黄河》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27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《喀秋莎》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57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《黄河船夫曲》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28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《神圣的战争》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58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《地道战主题歌》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29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《长征》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59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《怒吼吧黄河》</w:t>
            </w:r>
          </w:p>
        </w:tc>
      </w:tr>
      <w:tr w:rsidR="004E20DA" w:rsidTr="00715DEA">
        <w:tc>
          <w:tcPr>
            <w:tcW w:w="846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30</w:t>
            </w:r>
          </w:p>
        </w:tc>
        <w:tc>
          <w:tcPr>
            <w:tcW w:w="3969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《娄山关》</w:t>
            </w:r>
          </w:p>
        </w:tc>
        <w:tc>
          <w:tcPr>
            <w:tcW w:w="850" w:type="dxa"/>
          </w:tcPr>
          <w:p w:rsidR="004E20DA" w:rsidRPr="00AA4844" w:rsidRDefault="004E20DA" w:rsidP="00715D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A4844">
              <w:rPr>
                <w:rFonts w:ascii="黑体" w:eastAsia="黑体" w:hAnsi="黑体"/>
                <w:sz w:val="32"/>
                <w:szCs w:val="32"/>
              </w:rPr>
              <w:t>60</w:t>
            </w:r>
          </w:p>
        </w:tc>
        <w:tc>
          <w:tcPr>
            <w:tcW w:w="3686" w:type="dxa"/>
          </w:tcPr>
          <w:p w:rsidR="004E20DA" w:rsidRPr="00AA4844" w:rsidRDefault="004E20DA" w:rsidP="00715DEA">
            <w:pPr>
              <w:jc w:val="center"/>
              <w:rPr>
                <w:rFonts w:ascii="宋体"/>
                <w:sz w:val="28"/>
                <w:szCs w:val="28"/>
              </w:rPr>
            </w:pPr>
            <w:r w:rsidRPr="00AA4844">
              <w:rPr>
                <w:rFonts w:ascii="宋体" w:hAnsi="宋体" w:hint="eastAsia"/>
                <w:sz w:val="28"/>
                <w:szCs w:val="28"/>
              </w:rPr>
              <w:t>《山丹丹开花红艳艳》</w:t>
            </w:r>
          </w:p>
        </w:tc>
      </w:tr>
    </w:tbl>
    <w:p w:rsidR="002134D7" w:rsidRPr="004E20DA" w:rsidRDefault="002134D7"/>
    <w:sectPr w:rsidR="002134D7" w:rsidRPr="004E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CB" w:rsidRDefault="007157CB" w:rsidP="004E20DA">
      <w:r>
        <w:separator/>
      </w:r>
    </w:p>
  </w:endnote>
  <w:endnote w:type="continuationSeparator" w:id="0">
    <w:p w:rsidR="007157CB" w:rsidRDefault="007157CB" w:rsidP="004E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CB" w:rsidRDefault="007157CB" w:rsidP="004E20DA">
      <w:r>
        <w:separator/>
      </w:r>
    </w:p>
  </w:footnote>
  <w:footnote w:type="continuationSeparator" w:id="0">
    <w:p w:rsidR="007157CB" w:rsidRDefault="007157CB" w:rsidP="004E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9B"/>
    <w:rsid w:val="002134D7"/>
    <w:rsid w:val="004E20DA"/>
    <w:rsid w:val="007157CB"/>
    <w:rsid w:val="007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86EAC-C94A-4416-BC04-8D27D7D7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2016-03-09T09:35:00Z</dcterms:created>
  <dcterms:modified xsi:type="dcterms:W3CDTF">2016-03-09T09:36:00Z</dcterms:modified>
</cp:coreProperties>
</file>